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DOMANDA PER USUFRUIRE  DI CONGEDO PARENTALE </w:t>
      </w: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  <w:u w:val="single"/>
        </w:rPr>
      </w:pP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II Istituto Superiore “A-</w:t>
      </w:r>
      <w:proofErr w:type="spellStart"/>
      <w:r>
        <w:t>Ruiz</w:t>
      </w:r>
      <w:proofErr w:type="spellEnd"/>
      <w:r>
        <w:t>”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Augusta</w:t>
      </w: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>__ __________________________________________________________________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nato a ________________________________________________ il ________________________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in servizio presso codesta Scuola/Istituto in qualità di _____________________________________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line="360" w:lineRule="auto"/>
        <w:jc w:val="both"/>
      </w:pPr>
      <w:r>
        <w:t xml:space="preserve">essendo madre/padre  del bambino____________________________________________________ 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nato il ____________ comunico che intendo assentarmi dal lavoro per congedo parentale, ai sensi dell’art. 32 del d. </w:t>
      </w:r>
      <w:proofErr w:type="spellStart"/>
      <w:r>
        <w:t>lgs</w:t>
      </w:r>
      <w:proofErr w:type="spellEnd"/>
      <w:r>
        <w:t xml:space="preserve"> 26/03/01 n° 151, per il periodo dal ______________</w:t>
      </w:r>
      <w:r>
        <w:t>_ al _________________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(totale gg._________)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   A tal fine dichiaro:</w:t>
      </w:r>
    </w:p>
    <w:p w:rsidR="00E044DA" w:rsidRDefault="00AC11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 w:hanging="283"/>
        <w:jc w:val="both"/>
      </w:pPr>
      <w:r>
        <w:t xml:space="preserve">che l’altro genitore _______________________________nato a _________________________                              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    il _________________</w:t>
      </w:r>
    </w:p>
    <w:p w:rsidR="00E044DA" w:rsidRDefault="00AC11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 w:hanging="283"/>
        <w:jc w:val="both"/>
      </w:pPr>
      <w:r>
        <w:t>non è lavoratore dipendente;</w:t>
      </w:r>
    </w:p>
    <w:p w:rsidR="00E044DA" w:rsidRDefault="00AC11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 w:hanging="283"/>
        <w:jc w:val="both"/>
      </w:pPr>
      <w:r>
        <w:t>è lavoratore dipendente da________________________________________________________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che quindi il congedo parentale fino ad oggi fruito da entrambi noi genitori (o da me solo </w:t>
      </w:r>
      <w:proofErr w:type="spellStart"/>
      <w:r>
        <w:t>sottoscritt</w:t>
      </w:r>
      <w:proofErr w:type="spellEnd"/>
      <w:r>
        <w:t>__, quale unico affidatario del minore) è relativo ai seguenti periodi:</w:t>
      </w: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tbl>
      <w:tblPr>
        <w:tblStyle w:val="a"/>
        <w:tblW w:w="9711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6"/>
        <w:gridCol w:w="1388"/>
        <w:gridCol w:w="1125"/>
        <w:gridCol w:w="1172"/>
        <w:gridCol w:w="910"/>
        <w:gridCol w:w="1217"/>
        <w:gridCol w:w="1133"/>
      </w:tblGrid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08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Totale Padre</w:t>
            </w:r>
          </w:p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35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Totale Madre</w:t>
            </w: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Genitore (Padre o Madre)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dal </w:t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al</w:t>
            </w: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Mesi</w:t>
            </w: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Giorni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Mesi 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Giorni</w:t>
            </w: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27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5277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TOTALE PERIODI FRUITI DAL PADRE</w:t>
            </w: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044DA">
        <w:tc>
          <w:tcPr>
            <w:tcW w:w="5277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AC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TOTALE PERIODI FRUITI DALLA  MADRE</w:t>
            </w:r>
          </w:p>
        </w:tc>
        <w:tc>
          <w:tcPr>
            <w:tcW w:w="1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44DA" w:rsidRDefault="00E0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Data___________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Firma_______________________</w:t>
      </w: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Recapito:_______________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             _______________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             _______________</w:t>
      </w:r>
    </w:p>
    <w:p w:rsidR="00E044DA" w:rsidRDefault="00E044DA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tabs>
          <w:tab w:val="center" w:pos="1560"/>
          <w:tab w:val="center" w:pos="7797"/>
        </w:tabs>
        <w:spacing w:before="240"/>
        <w:jc w:val="both"/>
      </w:pPr>
      <w:r>
        <w:tab/>
        <w:t xml:space="preserve">Il D.S.G.A. </w:t>
      </w:r>
      <w:r>
        <w:tab/>
        <w:t>IL DIRIGENTE SCOLASTICO</w:t>
      </w:r>
    </w:p>
    <w:p w:rsidR="00E044DA" w:rsidRDefault="00AC111B">
      <w:pPr>
        <w:pBdr>
          <w:top w:val="nil"/>
          <w:left w:val="nil"/>
          <w:bottom w:val="nil"/>
          <w:right w:val="nil"/>
          <w:between w:val="nil"/>
        </w:pBdr>
        <w:tabs>
          <w:tab w:val="center" w:pos="1560"/>
          <w:tab w:val="center" w:pos="7797"/>
        </w:tabs>
        <w:jc w:val="both"/>
      </w:pPr>
      <w:r>
        <w:tab/>
        <w:t>Dott.ssa Roberta Rametta</w:t>
      </w:r>
      <w:bookmarkStart w:id="0" w:name="_GoBack"/>
      <w:bookmarkEnd w:id="0"/>
      <w:r>
        <w:tab/>
        <w:t>Prof.ssa Maria Concetta Castorina</w:t>
      </w:r>
    </w:p>
    <w:sectPr w:rsidR="00E044DA">
      <w:pgSz w:w="11906" w:h="16838"/>
      <w:pgMar w:top="426" w:right="1134" w:bottom="28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D41"/>
    <w:multiLevelType w:val="multilevel"/>
    <w:tmpl w:val="65C2201C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71117207"/>
    <w:multiLevelType w:val="multilevel"/>
    <w:tmpl w:val="939689B4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044DA"/>
    <w:rsid w:val="0068159D"/>
    <w:rsid w:val="00AC111B"/>
    <w:rsid w:val="00E0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PERSONALE 2</dc:creator>
  <cp:lastModifiedBy>Tecnico</cp:lastModifiedBy>
  <cp:revision>3</cp:revision>
  <dcterms:created xsi:type="dcterms:W3CDTF">2025-03-06T08:37:00Z</dcterms:created>
  <dcterms:modified xsi:type="dcterms:W3CDTF">2025-03-06T08:38:00Z</dcterms:modified>
</cp:coreProperties>
</file>